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BF" w:rsidRPr="00FB2B3A" w:rsidRDefault="000519BF" w:rsidP="009A13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2B3A">
        <w:rPr>
          <w:rFonts w:ascii="Times New Roman" w:hAnsi="Times New Roman" w:cs="Times New Roman"/>
          <w:sz w:val="20"/>
          <w:szCs w:val="20"/>
        </w:rPr>
        <w:t>Список политических партий, иных общественных объединений,</w:t>
      </w:r>
    </w:p>
    <w:p w:rsidR="000519BF" w:rsidRPr="00FB2B3A" w:rsidRDefault="000519BF" w:rsidP="009A13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2B3A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B2B3A">
        <w:rPr>
          <w:rFonts w:ascii="Times New Roman" w:hAnsi="Times New Roman" w:cs="Times New Roman"/>
          <w:sz w:val="20"/>
          <w:szCs w:val="20"/>
        </w:rPr>
        <w:t xml:space="preserve"> право в соответствии с Федеральным законом от 11.07.2001 № 95-ФЗ</w:t>
      </w:r>
    </w:p>
    <w:p w:rsidR="009A1302" w:rsidRPr="009A1302" w:rsidRDefault="000519BF" w:rsidP="009A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0"/>
          <w:szCs w:val="20"/>
          <w:shd w:val="clear" w:color="auto" w:fill="FFFFFF"/>
          <w:lang w:eastAsia="ru-RU"/>
        </w:rPr>
      </w:pPr>
      <w:r w:rsidRPr="00FB2B3A">
        <w:rPr>
          <w:rFonts w:ascii="Times New Roman" w:hAnsi="Times New Roman" w:cs="Times New Roman"/>
        </w:rPr>
        <w:t>«О политических партиях» и Федеральным законом от 12.06.2002 № 67-ФЗ «Об основных гарантиях избирательных прав и права на участие в референдуме граждан Российской Федерации» принимать участие в качестве избирател</w:t>
      </w:r>
      <w:r w:rsidR="007F11B0">
        <w:rPr>
          <w:rFonts w:ascii="Times New Roman" w:hAnsi="Times New Roman" w:cs="Times New Roman"/>
        </w:rPr>
        <w:t xml:space="preserve">ьных объединений в </w:t>
      </w:r>
      <w:r w:rsidR="007F11B0" w:rsidRPr="006D31D7">
        <w:rPr>
          <w:rFonts w:ascii="Times New Roman" w:hAnsi="Times New Roman" w:cs="Times New Roman"/>
        </w:rPr>
        <w:t xml:space="preserve">выборах </w:t>
      </w:r>
      <w:r w:rsidR="006D31D7" w:rsidRPr="006D31D7">
        <w:rPr>
          <w:rFonts w:ascii="Times New Roman" w:hAnsi="Times New Roman" w:cs="Times New Roman"/>
          <w:color w:val="0A0A0A"/>
          <w:shd w:val="clear" w:color="auto" w:fill="FFFFFF"/>
        </w:rPr>
        <w:t xml:space="preserve">главы </w:t>
      </w:r>
      <w:proofErr w:type="spellStart"/>
      <w:r w:rsidR="006D31D7" w:rsidRPr="006D31D7">
        <w:rPr>
          <w:rFonts w:ascii="Times New Roman" w:hAnsi="Times New Roman" w:cs="Times New Roman"/>
          <w:color w:val="0A0A0A"/>
          <w:shd w:val="clear" w:color="auto" w:fill="FFFFFF"/>
        </w:rPr>
        <w:t>Кленовского</w:t>
      </w:r>
      <w:proofErr w:type="spellEnd"/>
      <w:r w:rsidR="006D31D7" w:rsidRPr="006D31D7">
        <w:rPr>
          <w:rFonts w:ascii="Times New Roman" w:hAnsi="Times New Roman" w:cs="Times New Roman"/>
          <w:color w:val="0A0A0A"/>
          <w:shd w:val="clear" w:color="auto" w:fill="FFFFFF"/>
        </w:rPr>
        <w:t xml:space="preserve"> сельского поселения </w:t>
      </w:r>
      <w:proofErr w:type="spellStart"/>
      <w:r w:rsidR="006D31D7" w:rsidRPr="006D31D7">
        <w:rPr>
          <w:rFonts w:ascii="Times New Roman" w:hAnsi="Times New Roman" w:cs="Times New Roman"/>
          <w:color w:val="0A0A0A"/>
          <w:shd w:val="clear" w:color="auto" w:fill="FFFFFF"/>
        </w:rPr>
        <w:t>Жирновского</w:t>
      </w:r>
      <w:proofErr w:type="spellEnd"/>
      <w:r w:rsidR="006D31D7" w:rsidRPr="006D31D7">
        <w:rPr>
          <w:rFonts w:ascii="Times New Roman" w:hAnsi="Times New Roman" w:cs="Times New Roman"/>
          <w:color w:val="0A0A0A"/>
          <w:shd w:val="clear" w:color="auto" w:fill="FFFFFF"/>
        </w:rPr>
        <w:t xml:space="preserve"> муниципального района Волгоградской области</w:t>
      </w:r>
    </w:p>
    <w:p w:rsidR="009A1302" w:rsidRPr="009A1302" w:rsidRDefault="009A1302" w:rsidP="009A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8138"/>
      </w:tblGrid>
      <w:tr w:rsidR="000519BF" w:rsidRPr="00FB2B3A" w:rsidTr="00E50ABB">
        <w:tc>
          <w:tcPr>
            <w:tcW w:w="1433" w:type="dxa"/>
          </w:tcPr>
          <w:p w:rsidR="000519BF" w:rsidRPr="00FB2B3A" w:rsidRDefault="000519BF" w:rsidP="0005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38" w:type="dxa"/>
          </w:tcPr>
          <w:p w:rsidR="000519BF" w:rsidRPr="00FB2B3A" w:rsidRDefault="000519BF" w:rsidP="0005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</w:t>
            </w:r>
            <w:r w:rsidRPr="004E0E1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Коммунистическая партия Российской Федерации</w:t>
            </w: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ЛДПР – </w:t>
            </w: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Либерально-демократическая партия России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«ПАРТИЯ РОСТА»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Социалистическая политическая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«Российская объединенная демократическая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«ЯБЛОКО»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Партия народной свободы» (ПАРНАС)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партия «Демократическая партия России»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«Российская экологическая партия «ЗЕЛЁНЫЕ»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proofErr w:type="spellStart"/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ПАРТИЯ</w:t>
            </w:r>
            <w:proofErr w:type="spellEnd"/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СПРАВЕДЛИВОСТЬ!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«ПАРТИЯ ПРОГРЕССА»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ПАРТИЯ СВОБОДЫ И СПРАВЕДЛИВОСТИ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ЗАЩИТЫ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Политическая партия </w:t>
            </w:r>
            <w:r w:rsidRPr="004E0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«Российская партия пенсионеров </w:t>
            </w:r>
            <w:r w:rsidRPr="004E0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за социальную справедливость»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партия «Гражданская Платформа»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ПОЛИТИЧЕСКАЯ ПАРТИЯ «РОДИНА»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«Казачья партия Российской Федерации»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«ПАРТИЯ ДЕЛА»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политическая партия «Гражданская инициатива»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Политическая партия «Партия Возрождения России»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bCs/>
                <w:sz w:val="20"/>
                <w:szCs w:val="20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5C66AE" w:rsidRPr="004E0E1C" w:rsidTr="00E50ABB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5C66AE" w:rsidRPr="004E0E1C" w:rsidRDefault="005C66AE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4E0E1C">
              <w:rPr>
                <w:rFonts w:ascii="Times New Roman" w:hAnsi="Times New Roman" w:cs="Times New Roman"/>
                <w:b/>
                <w:sz w:val="20"/>
                <w:szCs w:val="20"/>
              </w:rPr>
              <w:t>ЗЕЛЕНАЯ АЛЬТЕРНАТИВА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региональное отделение Всероссийской политической партии «ЕДИНАЯ РОССИЯ»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ВОЛГОГРАДСКОЕ ОБЛАСТНОЕ ОТДЕЛЕНИЕ политической партии «КОММУНИСТИЧЕСКАЯ ПАРТИЯ РОССИЙСКОЙ ФЕДЕРАЦИИ»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политической партии «Российская партия пенсионеров за социальную справедливость»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Волгоградской области Политической партии «Российская экологическая партия «Зелёные»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политической партии «Демократическая партия России»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Политической партии «Гражданская Платформа»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Волгоградское региональное отделение Политической партии ЛДПР - Либерально - Демократической партии России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политической партии «Партия народной свободы» (ПАРНАС)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«СПРАВЕДЛИВАЯ </w:t>
            </w: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 – ПАТРИОТЫ - ЗА ПРАВДУ»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Волгоградское областное отделение Политической партии КОММУНИСТИЧЕСКАЯ ПАРТИЯ КОММУНИСТЫ РОССИИ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Всероссийской политической партии ПАРТИЯ ЗА СПРАВЕДЛИВОСТЬ!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Политической партии «ПАРТИЯ ПРОГРЕССА»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Всероссийской политической партии «ПАРТИЯ ДЕЛА»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Политической партии «Казачья партия Российской Федерации»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Всероссийской политической партии «Гражданская инициатива»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ВОЛГОГРАДСКОЕ РЕГИОНАЛЬНОЕ ОТДЕЛЕНИЕ ПОЛИТИЧЕСКОЙ ПАРТИИ «ПАРТИЯ ВОЗРОЖДЕНИЯ РОССИИ»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Политической партии ЗЕЛЕНАЯ АЛЬТЕРНАТИВА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Политической партии «НОВЫЕ ЛЮДИ»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Всероссийской политической партии «ПАРТИЯ РОСТА»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Политической партии СОЦИАЛЬНОЙ ЗАЩИТЫ в Волгоградской области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Pr="004E0E1C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Региональное отделение в Волгоградской области общественной организации-Политической партии «Российский Общенародный союз»</w:t>
            </w:r>
          </w:p>
        </w:tc>
      </w:tr>
      <w:tr w:rsidR="005C66AE" w:rsidRPr="004E0E1C" w:rsidTr="006D31D7">
        <w:tc>
          <w:tcPr>
            <w:tcW w:w="1433" w:type="dxa"/>
          </w:tcPr>
          <w:p w:rsidR="005C66AE" w:rsidRPr="004E0E1C" w:rsidRDefault="005C66A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5C66AE" w:rsidRDefault="005C66AE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общественной организации Всероссийской политической</w:t>
            </w: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 «Гражданская Сила»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Волгоградской области</w:t>
            </w:r>
          </w:p>
        </w:tc>
      </w:tr>
      <w:tr w:rsidR="007A3F1E" w:rsidRPr="004E0E1C" w:rsidTr="006D31D7">
        <w:tc>
          <w:tcPr>
            <w:tcW w:w="1433" w:type="dxa"/>
          </w:tcPr>
          <w:p w:rsidR="007A3F1E" w:rsidRPr="004E0E1C" w:rsidRDefault="007A3F1E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7A3F1E" w:rsidRPr="004F3D6A" w:rsidRDefault="007A3F1E" w:rsidP="00EA4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местное отделение </w:t>
            </w:r>
            <w:r w:rsidRPr="004F3D6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политической партии </w:t>
            </w:r>
            <w:r w:rsidRPr="004F3D6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7A3F1E" w:rsidRPr="004F3D6A" w:rsidRDefault="007A3F1E" w:rsidP="00EA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П</w:t>
            </w:r>
            <w:r w:rsidRPr="004F3D6A">
              <w:rPr>
                <w:rFonts w:ascii="Times New Roman" w:hAnsi="Times New Roman" w:cs="Times New Roman"/>
                <w:sz w:val="20"/>
                <w:szCs w:val="20"/>
              </w:rPr>
              <w:t xml:space="preserve">артии </w:t>
            </w:r>
            <w:r w:rsidRPr="004F3D6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276077" w:rsidRPr="004E0E1C" w:rsidTr="006D31D7">
        <w:tc>
          <w:tcPr>
            <w:tcW w:w="1433" w:type="dxa"/>
          </w:tcPr>
          <w:p w:rsidR="00276077" w:rsidRPr="004E0E1C" w:rsidRDefault="00276077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276077" w:rsidRDefault="00276077" w:rsidP="00EA4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Жирновское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E0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районное отделение </w:t>
            </w: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ВОЛГОГРАДСКОГО ОБЛАСТНОГО ОТДЕЛЕНИЯ политической партии «КОММУНИСТИЧЕСКАЯ ПАРТИЯ РОССИЙСКОЙ ФЕДЕРАЦИИ»</w:t>
            </w:r>
          </w:p>
        </w:tc>
      </w:tr>
      <w:tr w:rsidR="00810DE2" w:rsidRPr="004E0E1C" w:rsidTr="006D31D7">
        <w:tc>
          <w:tcPr>
            <w:tcW w:w="1433" w:type="dxa"/>
          </w:tcPr>
          <w:p w:rsidR="00810DE2" w:rsidRPr="004E0E1C" w:rsidRDefault="00810DE2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810DE2" w:rsidRDefault="00810DE2" w:rsidP="00EA4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Жирновское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>местное отделение Волгоградского регионального отделения Политической партии ЛДПР - Либерально - Демократической партии России</w:t>
            </w:r>
          </w:p>
        </w:tc>
      </w:tr>
      <w:tr w:rsidR="00261A03" w:rsidRPr="004E0E1C" w:rsidTr="006D31D7">
        <w:tc>
          <w:tcPr>
            <w:tcW w:w="1433" w:type="dxa"/>
          </w:tcPr>
          <w:p w:rsidR="00261A03" w:rsidRPr="004E0E1C" w:rsidRDefault="00261A03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261A03" w:rsidRPr="004E0E1C" w:rsidRDefault="00261A03" w:rsidP="00EA4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Местное отделение Партии Социалистической политической партии «СПРАВЕДЛИВАЯ РОССИЯ – ПАТРИОТЫ - ЗА ПРАВДУ» </w:t>
            </w:r>
            <w:proofErr w:type="gramStart"/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0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E1C">
              <w:rPr>
                <w:rFonts w:ascii="Times New Roman" w:hAnsi="Times New Roman" w:cs="Times New Roman"/>
                <w:sz w:val="20"/>
                <w:szCs w:val="20"/>
              </w:rPr>
              <w:t>районе Волгоградской области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«Союз пенсионеров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«Федерация дзюдо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«Общество по организации здравоохранения и общественного здоровья»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горных гидов, спасателей и промышленных альпинистов»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общество скорой медицинской помощи»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«ВСЕНАРОДНОЕ ЭКОЛОГИЧЕСКОЕ ОБЩЕСТВО - ЗЕЛЕНЫЕ 3000»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«Общественный Комитет народного контроля»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«Интеграция»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«Казачество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«Российская Христианско-Демократическая перспектива»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«Всероссийское общество специалистов по </w:t>
            </w:r>
            <w:proofErr w:type="gram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экспертизе, реабилитации и реабилитационной индустрии» «ВРОСЭРРИ»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«Российский Союз ветеранов Афганистана»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«Российская Ассоциация Репродукции Человека»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«Всероссийское Ордена Трудового Красного Знамени общество слепых»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«Образование для инвалидов»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«Шахматные надежды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«Первая общероссийская ассоциация врачей частной практики»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«Российский творческий Союз работников культуры»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ревматологов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общественная организация «Молодая Гвардия Единой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благотворительная общественная организация инвалидов «Всероссийское общество гемофилии»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«Федерация судомодельного спорта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«Спортивная Федерация армейского рукопашного боя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«Союз ветеранов Железнодорожных войск Российской Федерации»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«Федерация Окинава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Годзю-рю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каратэ-до»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«Народно-Патриотическое Объединение «РОДИНА»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«Российская академия юридических наук»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«Барменская ассоциация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«Ассамблея народов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«Деловые женщины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«Российский объединенный союз юристов, экономистов и финансистов»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«Молодежный союз экономистов и финансистов»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«Национальный совет защиты экологии»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«Российское медицинское 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поддержки и развития малого и среднего бизнеса «Российская конфедерация предпринимателей»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общественная организация "Российское общество специалистов по гинекологической эндокринологии и менопаузе"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нейрохирургов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Частных Инвесторов»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«Союз лесопромышленников и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лесоэкспортеров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общественная организация ветеранов органов внутренних дел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«Всероссийский центр социально-правовой помощи ветеранам (инвалидам) войн»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молодежная общественная организация «Азербайджанское молодежное объединение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«Федеральный союз адвокатов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«Российские ученые социалистической ориентации»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«Союз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нефтегазопромышленников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«Женщины бизнеса»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радиоспорта «Союз радиолюбителей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«Общероссийская спортивная Федерация спорта глухих»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«Союз кинематографистов Российской Федерации»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геологоразведчиков (пенсионеров) «Ветеран-геологоразведчик»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«Федерация анестезиологов и реаниматологов»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«Союз Дизайнеров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общество историков-архивистов»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«Федерация космонавтики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«Федерация гандбола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кардиологическое 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«Гильдия кинорежиссеров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«Всероссийское общество охраны природы»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писателей «Литературное сообщество писателей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общественная организация «Всероссийское общество охраны памятников истории и культуры»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«Совет родителей военнослужащих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творческая общественная организация «Союз художников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«Всероссийское общество спасания на водах»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«Российский Союз Правообладателей»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общественно-государственная организация «Союз женщин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Общественная организация "Всероссийское общество изобретателей и рационализаторов"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«Российская академия естественных наук»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«Всероссийское общество автомобилистов»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болельщиков спортивных команд «КРАСНО-БЕЛАЯ ГВАРДИЯ»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общественная организация ветеранов «БОЕВОЕ БРАТСТВО»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- физкультурно-спортивное общество профсоюзов «Россия»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«ЗА НАЦИОНАЛЬНЫЕ ИНТЕРЕСЫ, СУВЕРЕНИТЕТ И ТЕРРИТОРИАЛЬНУЮ ЦЕЛОСТНОСТЬ»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«ЦЕНТР ЭКОЛОГИЧЕСКОЙ ПОЛИТИКИ И КУЛЬТУРЫ»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«Союз машиностроителей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научное медицинское общество терапевтов»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общественное объединение экономистов-аграрников»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общественная организация морских пехотинцев «Тайфун»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Спортивная организация «Федерация Кунг-фу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«Народно-патриотическая организация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«Российский союз молодых ученых»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«Общество Врачей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трансплантологов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«Российское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трансплантологическое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ветеранов войск правопорядка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молодежная общественная организация «Российский союз сельской молодежи»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«Центр противодействия коррупции в органах государственной власти»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«Всероссийская Федерация Панкратиона»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физкультурно-спортивная организация «Всероссийская федерация школьного спорта»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искусствоведов»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«Общероссийская физкультурно-спортивная организация «Союз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 и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собаководов «Российский союз любителей немецкой овчарки»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«Гильдия отечественных закупщиков и специалистов по закупкам и продажам»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 общероссийская общественная организация «Российские Студенческие Отряды»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Молодых Предпринимателей»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«РОДИНА-Конгресс Русских Общин»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«Конгресс туркмен России и выходцев из Туркменистана»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 защите окружающей среды «Общественный экологический контроль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патриотическая организация «Военно-спортивный союз М.Т. Калашникова»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«Медицинская Лига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«Российский союз инженеров»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«Российский клуб финансовых директоров»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нокдаун каратэ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защите прав граждан и безопасности общества «Безопасное Отечество»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 медицине»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«Дети войны»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«Всероссийский комитет по разрешению экономических конфликтов и защите прав граждан»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развитию культурных и деловых связей «Союз Украинцев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поддержки и охраны здоровья «Национальная Академия Здоровья»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функционального многоборья»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дружбе народов «СОЮЗ НАЦИЙ И НАРОДОВ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«Федерация сноуборда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 ПОДДЕРЖКЕ РАЗВИТИЯ И ИСПОЛЬЗОВАНИЯ ЧИСТОПОРОДНЫХ СОБАК «РОССИЙСКИЙ КИНОЛОГИЧЕСКИЙ СОЮЗ»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травматологов-ортопедов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общество клинической онкологии»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 развитию казачества «Союз Казаков Воинов России и Зарубежья»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общественная организация "Союз реставраторов России"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привлечению инвестиций в Российскую Федерацию «Инвестиционная Россия»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воспитанию молодёжи «ВОСПИТАННИКИ КОМСОМОЛА - МОЁ ОТЕЧЕСТВО»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 вовлечению молодежи в развитие территорий «Городские реновации»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общественная организация «Общество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герниологов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ВОРКАУТА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«Федерация гандбола глухих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«Объединение мотоциклистов России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-Справедливость»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профилактике алкоголизма среди населения «Общество трезвенников»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РАЗВИТИЮ И ЗАЩИТЕ ПРАВ ЖЕНЩИН-РУКОВОДИТЕЛЕЙ «АССАМБЛЕЯ ЖЕНЩИН-РУКОВОДИТЕЛЕЙ»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«Экологическая палата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«Ассоциация антропологов и этнологов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развитию автомобильных перевозок «Объединение Перевозчиков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общественное движение добровольцев в сфере здравоохранения «Волонтеры-медики»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бодибилдинга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«Содружество ветеранов спорта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«Российское общество интеграции и адаптации инвалидов»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общество специалистов по профилактике и лечению опухолей репродуктивной системы»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«Всероссийская Федерация гонок с препятствиями»</w:t>
            </w:r>
          </w:p>
        </w:tc>
      </w:tr>
      <w:tr w:rsidR="00433D75" w:rsidRPr="004E0E1C" w:rsidTr="007F11B0">
        <w:trPr>
          <w:trHeight w:val="369"/>
        </w:trPr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«Всероссийское физкультурно-спортивное общество «Трудовые резервы»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«Всероссийское общество социальной поддержки инвалидов»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«Российское гидрометеорологическое </w:t>
            </w: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«Всероссийское объединение поддержки молодежи в регионах «Прогресс 2030»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КЮШО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реализации гражданских антикоррупционных инициатив «Комиссия по борьбе с коррупцией»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«Российское общество социально-трудовой адаптации и реабилитации»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военных инвалидов «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автомодельного спорта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физкультурно-спортивная общественная организация «Российская Федерация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петанка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судебно-экспертной деятельности «Судебно-экспертная палата Российской Федерации»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Шорт хоккея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сохранению животного мира «Российское биологическое 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развития спорта шашки «Содружество шашистов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армреслинга (спорт глухих)»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физкультурно-спортивная организация по развитию высокоточной винтовочной стрельбы «Федерация Ф-класса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физкультурно-спортивная организация "Федерация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Хапкидо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«Всероссийское общество социальной поддержки детей инвалидов»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физкультурно-спортивная общественная организация «Всероссийская федерация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Косики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физкультурно-спортивная общественная организация «Федерация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шахбокса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содействия развитию фелинологии «Российское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Фелинологическое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кинологов «Кинологический центр «Элита»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 Развитию Спорта, Политики и Культуры Российской Федерации «ЗВЕЗДА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развитию и поддержки сферы занятости и управления персоналом «Кадровый работник»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содействия развитию культуры и искусства «Объединение дизайнеров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по развитию азиатских боевых искусств «Федерация НОМАД ММА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«Общество гигиенистов, токсикологов и санитарных врачей»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политического просвещения и инициатив «Молодёжь СПРАВЕДЛИВОЙ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физкультурно-спортивная общественная организация «Федерация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джампинг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фитнеса»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«Всероссийская федерация абсолютно реального боя"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«Российское Содружество специалистов, преподавателей и студентов колледжей»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инвалидов «Всероссийская Федерация компьютерного спорта глухих»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физкультурно-спортивная общественная организация инвалидов «Федерация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флорбола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глухих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физкультурно-спортивная общественная организация «Федерация Каратэ-До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Шотокан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врачей, психологов, медицинских и социальных работников «Российское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Балинтовское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физкультурно-спортивная общественная организация «ФЕДЕРАЦИЯ РАЗВИТИЯ ПИЛОННОГО СПОРТА В РОССИЙСКОЙ ФЕДЕРАЦИИ»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развития автомобильной транспортной отрасли «Водители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детская физкультурно-спортивная общественная организация «Клуб юных футболистов «Кожаный мяч»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инвалидов «Российский центр социальной защиты инвалидов»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физкультурно-спортивная общественная организация «Федерация спортивного программирования»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физкультурно-спортивная общественная организация "Всероссийская федерация зимнего плавания"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общественная организация по развитию физкультурно-социального проекта "Сильнейшая нация мира"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физкультурно-спортивная общественная организация "Федерация Электронного спорта"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общественная организация инвалидов "Всероссийское общество правовой поддержки инвалидов"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Общероссийская общественная организация содействия развитию образования "Федерация доказательного развития образования"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Юкигассен</w:t>
            </w:r>
            <w:proofErr w:type="spellEnd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России"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физкультурно-спортивная общественная организация "Российский союз китайских боевых искусств"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физкультурно-спортивная общественная организация "Евразийская Федерация Каратэ-до"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общественная организация "Ассоциация ландшафтных архитекторов России"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общественная организация потребителей "Центр защиты прав потребителей "</w:t>
            </w:r>
            <w:proofErr w:type="spellStart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ПравоКонтроль</w:t>
            </w:r>
            <w:proofErr w:type="spellEnd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"Федерация танцев России"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общественная организация участников ликвидации последствий катастрофы на Чернобыльской АЭС "Союз чернобыльцев России"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 молодежная общественная организация содействия развитию экологической культуры "Российское эко-культурное общество"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7F11B0" w:rsidRDefault="00433D75" w:rsidP="006D31D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Общероссийская</w:t>
            </w:r>
            <w:proofErr w:type="gramEnd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общественная организ0ация содействия развитию института </w:t>
            </w:r>
            <w:proofErr w:type="spellStart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самозанятости</w:t>
            </w:r>
            <w:proofErr w:type="spellEnd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"Объединение </w:t>
            </w:r>
            <w:proofErr w:type="spellStart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самозанятых</w:t>
            </w:r>
            <w:proofErr w:type="spellEnd"/>
            <w:r w:rsidRPr="007F1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России"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за достойную жизнь и справедливость «ГРАЖДАНСКОЕ ОБЩЕСТВО»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«Всероссийский Женский Союз - Надежда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Всероссийское экологическое общественное движение "Экосистема"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Зеленых «Родина»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«Российское объединение избирателей»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развития традиционных духовных ценностей «Благоденствие»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сельских женщин России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«В поддержку армии, оборонной промышленности и военной науки»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«Российская коммунистическая рабочая перспектива»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«Сотворчество народов во имя жизни» (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Сенежский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форум)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Общероссийское общественное движение «Национальное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Артийское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«В защиту Детства»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«Выбор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Конструктивно-экологическое движение России «КЕДР»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«Российский конгресс народов Кавказа»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в защиту прав и интересов потребителей «Объединение потребителей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«СОЮЗ ПРАВЫХ СИЛ»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«Путь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«За сбережение народа»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«Социал-демократический союз женщин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общественное движение «Матери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«Корпус «За чистые выборы»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по увековечению памяти погибших при защите Отечества «Поисковое движение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«НАРОДНЫЙ ФРОНТ «ЗА РОССИЮ»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по возрождению традиций народов России «Всероссийское созидательное движение «Русский Лад»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«ЗА ПРАВА ЖЕНЩИН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общественное движение «СОЮЗ МАТЕРЕЙ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общественное движение «СТОПНАРКОТИК»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«За социально-ответственное государство «НАРОДНОЕ ЕДИНСТВО РОССИИ»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общественное движение «ВОЛОНТЁРЫ ПОБЕДЫ»</w:t>
            </w:r>
          </w:p>
        </w:tc>
      </w:tr>
      <w:tr w:rsidR="00433D75" w:rsidRPr="004E0E1C" w:rsidTr="00E50ABB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7F11B0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«Клубы исторической реконструкции России»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7F11B0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общественное движение наставников детей и молодежи «Наставники России»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общественное движение экологических инициатив «Волонтеры-Экологии»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Всероссийское общественное движение в сфере защиты окружающей среды «Волонтеры леса»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Всероссийское общественное движение добровольцев в сфере культуры "Волонтеры культуры"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Общероссийское общественное детско-молодежное движение авторской песни "Многоголосье"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общественно-государственная организация «Добровольное общество содействия армии, авиации и флоту России»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общественно-государственная просветительская организация «Российское </w:t>
            </w: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«Знание»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профсоюз спортсменов России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профессиональный союз работников Российской академии наук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профсоюз авиационных работников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союз «Федерация Независимых Профсоюзов России»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«Российский профессиональный союз трудящихся авиационной промышленности»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профсоюз работников промышленности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профсоюз арбитражных управляющих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профсоюз работников торговли и услуг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«Общероссийский профессиональный союз работников физической культуры, спорта и туризма Российской Федерации»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Конгресс российских профсоюзов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лётного состава России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профсоюз докеров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общероссийская организация «Российский профессиональный союз работников судостроения»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объединение профсоюзов «Конфедерация труда России» (КТР)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Общероссийский профессиональный союз работников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природноресурсного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«Общероссийский профессиональный союз работников жизнеобеспечения»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профсоюз работников среднего и малого бизнеса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Профсоюз работников связи России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Горно-металлургический профсоюз России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</w:t>
            </w:r>
            <w:proofErr w:type="gram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Электропрофсоюз</w:t>
            </w:r>
            <w:proofErr w:type="spellEnd"/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работников лесных отраслей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общественная организация Профессиональный союз работников </w:t>
            </w: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агропромышленного комплекса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профессиональный союз работников культуры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профессиональный союз отечественных сельхозпроизводителей и переработчиков сельскохозяйственного сырья «РОССЕЛЬПРОФ»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профсоюз строителей и работников смежных профессий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«ПРОФЕССИОНАЛЬНЫЙ СОЮЗ МЕДИЦИНСКИХ РАБОТНИКОВ РОССИИ»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Профсоюз работников малого и среднего предпринимательства «Единение»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(Общероссийский) профессиональный союз работников сферы обслуживания и рабочего персонала «СОДРУЖЕСТВО»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профсоюз работников реставрационной сферы деятельности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FF015B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15B">
              <w:rPr>
                <w:rFonts w:ascii="Times New Roman" w:hAnsi="Times New Roman" w:cs="Times New Roman"/>
                <w:sz w:val="20"/>
                <w:szCs w:val="20"/>
              </w:rPr>
              <w:t>Волгоградская региональная организация Общероссийской общественной организации инвалидов «</w:t>
            </w:r>
            <w:proofErr w:type="gramStart"/>
            <w:r w:rsidRPr="00FF015B"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 w:rsidRPr="00FF015B">
              <w:rPr>
                <w:rFonts w:ascii="Times New Roman" w:hAnsi="Times New Roman" w:cs="Times New Roman"/>
                <w:sz w:val="20"/>
                <w:szCs w:val="20"/>
              </w:rPr>
              <w:t xml:space="preserve"> Ордена Трудового Красного Знамени общества слепых»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7F11B0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1B0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отделение Общероссийской общественной организации «Всероссийское добровольное пожарное общество»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региональное отделение Общероссийского общественного движения «В поддержку армии, оборонной промышленности и военной науки»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Волгоградской области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физкультурно-спортивная организация «Федерация фитнес - аэробики Волгоградской области»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областное отделение Всероссийской общественной организации ветеранов «БОЕВОЕ БРАТСТВО»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спортивная общественная организация «МУТОКУКАЙ»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Областная общественная организация «Волгоградский центр защиты и развития бизнеса «Дело»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организаций профсоюзов "Волгоградский областной Совет профессиональных союзов"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общественная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организация Общероссийского профессионального союза работников культуры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инвалидов войны в Афганистане и военной травмы – «инвалиды войны»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общественная организация «Волгоградский округ Донских казаков»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Волгоградская областная организация Общероссийского профессионального союза работников жизнеобеспечения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территориальная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организация профсоюза работников здравоохранения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областная организация Общероссийского профессионального союза </w:t>
            </w: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автомобильного транспорта и дорожного хозяйства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союз работников потребительской кооперации и предпринимательства Волгоградской области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профсоюзная организация "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Волгограднефтегеофизика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Волго-Донская межрегиональная профсоюзная организация профсоюза работников водного транспорта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«Волгоградская региональная Экологическая Академия» имени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Иветты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Михайловны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Шабуниной</w:t>
            </w:r>
            <w:proofErr w:type="spellEnd"/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Территориальная организация межрегионального профессионального союза работников пищевой, перерабатывающей и смежных видов экономической деятельности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областное отделение Межрегиональной общественной организации «Союз советских офицеров»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организация профсоюза работников ЖКХ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олгограда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Волгоградской областной организации общероссийского профсоюза рабочих местной промышленности и коммунально-бытовых предприятий (профсоюз жизнеобеспечения)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общественная организация «Федерация дзюдо»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организация Российского профсоюза работников среднего и малого бизнеса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защиты прав потребителей и налогоплательщиков «Народное право»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«Клуб «Экология»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правозащитная общественная организация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ветеранов органов внутренних дел по Волгоградской области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детско-юношеская общественная организация «Спортивный клуб боевых искусств «Торнадо»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«Женская Палата Волгоградской области»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«Спортивный клуб «Сталь»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"Центр содействия реализации молодежных инициатив "Лидер"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многодетных семей "Большая Семья"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Межрегиональная общественная организация "Движение автомобилистов"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Первичная профсоюзная организация "Газпром профсоюзов питание Волгоград"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нефтегазстройпрофсоюза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«Союз содействия укреплению связей разных поколений людей» (Союз комсомольских поколений)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развития национальной культуры «Каракалпакия»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Независимый Профсоюз работников Перинатального центра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Общероссийской общественной организации ветеранов уголовно-исполнительной системы по Волгоградской области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по содействию в развитии и образовании личности «ЗУБР»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региональное общественное движение за сохранение и развитие Волго-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Ахтубинской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поймы «ЗАВОЛГА»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творческая общественная организация «Ренессанс»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региональная общественная организация «Центр Информационных Инноваций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Айти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-Би-Эс»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общественная организация по реализации социально-значимых проектов по развитию региона «Единение городов»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"Федерация регби Волгоградской области"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общественная организация «Ассоциация мини-футбола Волгоградской области»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«Общественная инспекция - народный контроль Волгоградской области»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по защите прав граждан «Правовой Волгоград»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патриотическая Общественная Организация "АГРАРИИ. РАБОЧИЕ. СЕМЬЯ. АРМИЯ" ПАТРИОТЫ ВОЛГА ДОН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"Молодежный вектор добровольчества"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общественная организация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-патриотическое объединение "Единство"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содействия детям-инвалидам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областная общественная организация «Волгоградский фермер» имени дважды Героя Социалистического Труда В.И.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Штепо</w:t>
            </w:r>
            <w:proofErr w:type="spellEnd"/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организация горно-металлургического профсоюза России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- Волгоградская территориальная (региональная) организация Российского профессионального союза железнодорожников и транспортных строителей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Казачий этнокультурный комплекс «Наследие»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«Ассоциация Волгоградских корейцев»</w:t>
            </w:r>
          </w:p>
        </w:tc>
      </w:tr>
      <w:tr w:rsidR="00433D75" w:rsidRPr="004E0E1C" w:rsidTr="006D31D7">
        <w:tc>
          <w:tcPr>
            <w:tcW w:w="1433" w:type="dxa"/>
          </w:tcPr>
          <w:p w:rsidR="00433D75" w:rsidRPr="004E0E1C" w:rsidRDefault="00433D75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433D75" w:rsidRPr="004E0E1C" w:rsidRDefault="00433D75" w:rsidP="006D31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региональная общественная организация содействия творческому развитию личности «РОЯЛ»</w:t>
            </w:r>
          </w:p>
        </w:tc>
      </w:tr>
      <w:tr w:rsidR="001C1277" w:rsidRPr="004E0E1C" w:rsidTr="006D31D7">
        <w:tc>
          <w:tcPr>
            <w:tcW w:w="1433" w:type="dxa"/>
          </w:tcPr>
          <w:p w:rsidR="001C1277" w:rsidRPr="004E0E1C" w:rsidRDefault="001C1277" w:rsidP="00FB2B3A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8" w:type="dxa"/>
            <w:vAlign w:val="center"/>
          </w:tcPr>
          <w:p w:rsidR="001C1277" w:rsidRPr="004E0E1C" w:rsidRDefault="001C1277" w:rsidP="00EA4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Территориальная организация профессионального союза работников народного образования и науки Российской Федерации </w:t>
            </w:r>
            <w:proofErr w:type="spellStart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Жирновского</w:t>
            </w:r>
            <w:proofErr w:type="spellEnd"/>
            <w:r w:rsidRPr="004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Волгоградской области</w:t>
            </w:r>
          </w:p>
        </w:tc>
      </w:tr>
    </w:tbl>
    <w:p w:rsidR="00F96F09" w:rsidRPr="004E0E1C" w:rsidRDefault="00F96F0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6F09" w:rsidRPr="004E0E1C" w:rsidSect="000519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D6" w:rsidRDefault="00D41CD6">
      <w:pPr>
        <w:spacing w:after="0" w:line="240" w:lineRule="auto"/>
      </w:pPr>
      <w:r>
        <w:separator/>
      </w:r>
    </w:p>
  </w:endnote>
  <w:endnote w:type="continuationSeparator" w:id="0">
    <w:p w:rsidR="00D41CD6" w:rsidRDefault="00D4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D6" w:rsidRDefault="00D41CD6">
      <w:pPr>
        <w:spacing w:after="0" w:line="240" w:lineRule="auto"/>
      </w:pPr>
      <w:r>
        <w:separator/>
      </w:r>
    </w:p>
  </w:footnote>
  <w:footnote w:type="continuationSeparator" w:id="0">
    <w:p w:rsidR="00D41CD6" w:rsidRDefault="00D4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31D7" w:rsidRPr="00E3638C" w:rsidRDefault="006D31D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3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3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3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85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363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31D7" w:rsidRDefault="006D3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2B67"/>
    <w:multiLevelType w:val="hybridMultilevel"/>
    <w:tmpl w:val="8396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BF"/>
    <w:rsid w:val="00015220"/>
    <w:rsid w:val="00016C47"/>
    <w:rsid w:val="00035FCD"/>
    <w:rsid w:val="000519BF"/>
    <w:rsid w:val="00073534"/>
    <w:rsid w:val="00084847"/>
    <w:rsid w:val="00085872"/>
    <w:rsid w:val="00085D03"/>
    <w:rsid w:val="00086C3B"/>
    <w:rsid w:val="000A021C"/>
    <w:rsid w:val="000B1B72"/>
    <w:rsid w:val="000B63E8"/>
    <w:rsid w:val="000C0EE9"/>
    <w:rsid w:val="000C333B"/>
    <w:rsid w:val="00113A3B"/>
    <w:rsid w:val="00136663"/>
    <w:rsid w:val="00163E18"/>
    <w:rsid w:val="001653DB"/>
    <w:rsid w:val="001919D4"/>
    <w:rsid w:val="001A6149"/>
    <w:rsid w:val="001C1277"/>
    <w:rsid w:val="001F55BC"/>
    <w:rsid w:val="0020242C"/>
    <w:rsid w:val="00211CBF"/>
    <w:rsid w:val="002556FD"/>
    <w:rsid w:val="00261A03"/>
    <w:rsid w:val="00276077"/>
    <w:rsid w:val="00280702"/>
    <w:rsid w:val="00282945"/>
    <w:rsid w:val="00291292"/>
    <w:rsid w:val="002944B9"/>
    <w:rsid w:val="002D2C88"/>
    <w:rsid w:val="00304BB8"/>
    <w:rsid w:val="00313C7D"/>
    <w:rsid w:val="00367F44"/>
    <w:rsid w:val="00375050"/>
    <w:rsid w:val="0038332B"/>
    <w:rsid w:val="003A57BB"/>
    <w:rsid w:val="003B4010"/>
    <w:rsid w:val="003C3FAE"/>
    <w:rsid w:val="003D1AA7"/>
    <w:rsid w:val="003F26E4"/>
    <w:rsid w:val="003F49AE"/>
    <w:rsid w:val="003F7797"/>
    <w:rsid w:val="00407969"/>
    <w:rsid w:val="00433D75"/>
    <w:rsid w:val="00465A88"/>
    <w:rsid w:val="004821D2"/>
    <w:rsid w:val="004C11F4"/>
    <w:rsid w:val="004C56E3"/>
    <w:rsid w:val="004E0E1C"/>
    <w:rsid w:val="004E4DF5"/>
    <w:rsid w:val="005022AD"/>
    <w:rsid w:val="00512EFD"/>
    <w:rsid w:val="00530E51"/>
    <w:rsid w:val="00532FC4"/>
    <w:rsid w:val="00543A73"/>
    <w:rsid w:val="0056211E"/>
    <w:rsid w:val="00562B4B"/>
    <w:rsid w:val="0058425E"/>
    <w:rsid w:val="005A460B"/>
    <w:rsid w:val="005A58AB"/>
    <w:rsid w:val="005B6701"/>
    <w:rsid w:val="005C1A39"/>
    <w:rsid w:val="005C5F55"/>
    <w:rsid w:val="005C66AE"/>
    <w:rsid w:val="006355FB"/>
    <w:rsid w:val="006562B0"/>
    <w:rsid w:val="0067537E"/>
    <w:rsid w:val="006D10DC"/>
    <w:rsid w:val="006D31D7"/>
    <w:rsid w:val="006E7A88"/>
    <w:rsid w:val="006F59F9"/>
    <w:rsid w:val="006F6E01"/>
    <w:rsid w:val="00703E3B"/>
    <w:rsid w:val="0071689C"/>
    <w:rsid w:val="00736F05"/>
    <w:rsid w:val="0074559D"/>
    <w:rsid w:val="00756FC5"/>
    <w:rsid w:val="00761DD0"/>
    <w:rsid w:val="007A3F1E"/>
    <w:rsid w:val="007B7C2D"/>
    <w:rsid w:val="007C1E76"/>
    <w:rsid w:val="007C4621"/>
    <w:rsid w:val="007F11B0"/>
    <w:rsid w:val="00810DE2"/>
    <w:rsid w:val="00812672"/>
    <w:rsid w:val="00850203"/>
    <w:rsid w:val="00874176"/>
    <w:rsid w:val="008D3644"/>
    <w:rsid w:val="009020F2"/>
    <w:rsid w:val="00903C01"/>
    <w:rsid w:val="00910A96"/>
    <w:rsid w:val="00923B4B"/>
    <w:rsid w:val="00924798"/>
    <w:rsid w:val="00940AEB"/>
    <w:rsid w:val="009A1302"/>
    <w:rsid w:val="009A3275"/>
    <w:rsid w:val="009B4F66"/>
    <w:rsid w:val="009C1FE1"/>
    <w:rsid w:val="009F6273"/>
    <w:rsid w:val="00A1769F"/>
    <w:rsid w:val="00A274D9"/>
    <w:rsid w:val="00A3075F"/>
    <w:rsid w:val="00A42E18"/>
    <w:rsid w:val="00A443D3"/>
    <w:rsid w:val="00A52AE7"/>
    <w:rsid w:val="00A5431F"/>
    <w:rsid w:val="00A82D30"/>
    <w:rsid w:val="00A85BD9"/>
    <w:rsid w:val="00A979DB"/>
    <w:rsid w:val="00AD020D"/>
    <w:rsid w:val="00B044AA"/>
    <w:rsid w:val="00B1346A"/>
    <w:rsid w:val="00B61F32"/>
    <w:rsid w:val="00B81F3B"/>
    <w:rsid w:val="00B92551"/>
    <w:rsid w:val="00BA1DEE"/>
    <w:rsid w:val="00BA42D5"/>
    <w:rsid w:val="00BA5097"/>
    <w:rsid w:val="00BD666A"/>
    <w:rsid w:val="00BD7853"/>
    <w:rsid w:val="00BF4029"/>
    <w:rsid w:val="00BF6C9D"/>
    <w:rsid w:val="00C03971"/>
    <w:rsid w:val="00C15E4E"/>
    <w:rsid w:val="00C35E10"/>
    <w:rsid w:val="00C45231"/>
    <w:rsid w:val="00C62922"/>
    <w:rsid w:val="00C67449"/>
    <w:rsid w:val="00C806D6"/>
    <w:rsid w:val="00CA2D68"/>
    <w:rsid w:val="00CC70EF"/>
    <w:rsid w:val="00D03CF3"/>
    <w:rsid w:val="00D066B7"/>
    <w:rsid w:val="00D26BC4"/>
    <w:rsid w:val="00D26E1D"/>
    <w:rsid w:val="00D30C53"/>
    <w:rsid w:val="00D4073A"/>
    <w:rsid w:val="00D41CD6"/>
    <w:rsid w:val="00D857BF"/>
    <w:rsid w:val="00DD402C"/>
    <w:rsid w:val="00DE4D14"/>
    <w:rsid w:val="00E14D39"/>
    <w:rsid w:val="00E2798D"/>
    <w:rsid w:val="00E50ABB"/>
    <w:rsid w:val="00E5169D"/>
    <w:rsid w:val="00E63213"/>
    <w:rsid w:val="00E806F1"/>
    <w:rsid w:val="00E819FC"/>
    <w:rsid w:val="00EA704B"/>
    <w:rsid w:val="00EF4C9C"/>
    <w:rsid w:val="00F00BC8"/>
    <w:rsid w:val="00F238C2"/>
    <w:rsid w:val="00F62D19"/>
    <w:rsid w:val="00F96F09"/>
    <w:rsid w:val="00FA1B53"/>
    <w:rsid w:val="00FA52E0"/>
    <w:rsid w:val="00FB2B3A"/>
    <w:rsid w:val="00FB6558"/>
    <w:rsid w:val="00FC2186"/>
    <w:rsid w:val="00FD0FF9"/>
    <w:rsid w:val="00FD3D79"/>
    <w:rsid w:val="00FD47B6"/>
    <w:rsid w:val="00FE7406"/>
    <w:rsid w:val="00FF015B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9BF"/>
  </w:style>
  <w:style w:type="paragraph" w:styleId="a6">
    <w:name w:val="footer"/>
    <w:basedOn w:val="a"/>
    <w:link w:val="a7"/>
    <w:uiPriority w:val="99"/>
    <w:unhideWhenUsed/>
    <w:rsid w:val="0005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9BF"/>
  </w:style>
  <w:style w:type="paragraph" w:styleId="a8">
    <w:name w:val="List Paragraph"/>
    <w:basedOn w:val="a"/>
    <w:uiPriority w:val="34"/>
    <w:qFormat/>
    <w:rsid w:val="00FB2B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3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3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D31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D31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9BF"/>
  </w:style>
  <w:style w:type="paragraph" w:styleId="a6">
    <w:name w:val="footer"/>
    <w:basedOn w:val="a"/>
    <w:link w:val="a7"/>
    <w:uiPriority w:val="99"/>
    <w:unhideWhenUsed/>
    <w:rsid w:val="0005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9BF"/>
  </w:style>
  <w:style w:type="paragraph" w:styleId="a8">
    <w:name w:val="List Paragraph"/>
    <w:basedOn w:val="a"/>
    <w:uiPriority w:val="34"/>
    <w:qFormat/>
    <w:rsid w:val="00FB2B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3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3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D31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D31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C166-B5DB-473C-A790-BCFD059F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БахмутоваЭХ</dc:creator>
  <cp:lastModifiedBy>МансветоваМ</cp:lastModifiedBy>
  <cp:revision>284</cp:revision>
  <cp:lastPrinted>2023-06-13T14:09:00Z</cp:lastPrinted>
  <dcterms:created xsi:type="dcterms:W3CDTF">2022-06-27T12:58:00Z</dcterms:created>
  <dcterms:modified xsi:type="dcterms:W3CDTF">2023-06-23T08:40:00Z</dcterms:modified>
</cp:coreProperties>
</file>